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8B7A" w14:textId="77777777" w:rsidR="003A4D34" w:rsidRPr="008D7553" w:rsidRDefault="003A4D34" w:rsidP="003A4D34">
      <w:pPr>
        <w:pStyle w:val="Cabealho"/>
        <w:rPr>
          <w:sz w:val="24"/>
          <w:szCs w:val="24"/>
          <w:lang w:val="pt-BR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  <w:lang w:val="pt-BR"/>
        </w:rPr>
        <w:t>.</w:t>
      </w:r>
    </w:p>
    <w:p w14:paraId="4CBE940C" w14:textId="77777777" w:rsidR="003A4D34" w:rsidRDefault="003A4D34" w:rsidP="003A4D34">
      <w:pPr>
        <w:pStyle w:val="Cabealho"/>
        <w:rPr>
          <w:sz w:val="24"/>
          <w:szCs w:val="24"/>
        </w:rPr>
      </w:pPr>
    </w:p>
    <w:p w14:paraId="46426A33" w14:textId="77777777" w:rsidR="003A4D34" w:rsidRPr="008D7553" w:rsidRDefault="003A4D34" w:rsidP="003A4D34">
      <w:pPr>
        <w:pStyle w:val="Cabealho"/>
        <w:rPr>
          <w:sz w:val="24"/>
          <w:szCs w:val="24"/>
          <w:lang w:val="pt-BR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>
        <w:rPr>
          <w:sz w:val="24"/>
          <w:szCs w:val="24"/>
        </w:rPr>
        <w:t xml:space="preserve">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  <w:lang w:val="pt-BR"/>
        </w:rPr>
        <w:t>.</w:t>
      </w:r>
    </w:p>
    <w:p w14:paraId="7CF0F832" w14:textId="77777777"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916" w:type="dxa"/>
        <w:tblInd w:w="-885" w:type="dxa"/>
        <w:tblLook w:val="04A0" w:firstRow="1" w:lastRow="0" w:firstColumn="1" w:lastColumn="0" w:noHBand="0" w:noVBand="1"/>
      </w:tblPr>
      <w:tblGrid>
        <w:gridCol w:w="1139"/>
        <w:gridCol w:w="3427"/>
        <w:gridCol w:w="6350"/>
      </w:tblGrid>
      <w:tr w:rsidR="003A4D34" w14:paraId="5264276E" w14:textId="77777777" w:rsidTr="00381A5B">
        <w:trPr>
          <w:trHeight w:val="721"/>
        </w:trPr>
        <w:tc>
          <w:tcPr>
            <w:tcW w:w="1139" w:type="dxa"/>
          </w:tcPr>
          <w:p w14:paraId="436E95EB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3427" w:type="dxa"/>
          </w:tcPr>
          <w:p w14:paraId="047A26AD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6350" w:type="dxa"/>
          </w:tcPr>
          <w:p w14:paraId="5D2A6734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3EC6241C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4D34" w14:paraId="2A95ECB4" w14:textId="77777777" w:rsidTr="00381A5B">
        <w:tc>
          <w:tcPr>
            <w:tcW w:w="1139" w:type="dxa"/>
          </w:tcPr>
          <w:p w14:paraId="3025ABAC" w14:textId="12FCD00B" w:rsidR="003A4D34" w:rsidRPr="0091711E" w:rsidRDefault="009D176E" w:rsidP="00381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DE7AEE">
              <w:rPr>
                <w:rFonts w:ascii="Arial" w:hAnsi="Arial" w:cs="Arial"/>
                <w:b/>
              </w:rPr>
              <w:t>6</w:t>
            </w:r>
            <w:r w:rsidR="003A4D34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3427" w:type="dxa"/>
          </w:tcPr>
          <w:p w14:paraId="3037A793" w14:textId="09A269BC" w:rsidR="003A4D34" w:rsidRPr="00DB0BE8" w:rsidRDefault="00DE7AEE" w:rsidP="00381A5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RODIMARI SANTOS CACHOEIRA</w:t>
            </w:r>
          </w:p>
        </w:tc>
        <w:tc>
          <w:tcPr>
            <w:tcW w:w="6350" w:type="dxa"/>
          </w:tcPr>
          <w:p w14:paraId="62246DD2" w14:textId="2907887A" w:rsidR="003A4D34" w:rsidRPr="00DB0BE8" w:rsidRDefault="00DE7AEE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AGENTE COMUNITARIO DE SAÚDE – ESF UNIÃO</w:t>
            </w:r>
          </w:p>
        </w:tc>
      </w:tr>
    </w:tbl>
    <w:p w14:paraId="54A67FF1" w14:textId="77777777" w:rsidR="003A4D34" w:rsidRDefault="003A4D34" w:rsidP="003A4D34">
      <w:pPr>
        <w:rPr>
          <w:sz w:val="24"/>
          <w:szCs w:val="24"/>
        </w:rPr>
      </w:pPr>
    </w:p>
    <w:p w14:paraId="1287367E" w14:textId="77777777" w:rsidR="003A4D34" w:rsidRDefault="003A4D34" w:rsidP="003A4D34">
      <w:pPr>
        <w:rPr>
          <w:sz w:val="24"/>
          <w:szCs w:val="24"/>
        </w:rPr>
      </w:pPr>
    </w:p>
    <w:p w14:paraId="68422F80" w14:textId="27DC0A34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552BE4">
        <w:rPr>
          <w:color w:val="FF0000"/>
          <w:sz w:val="24"/>
          <w:szCs w:val="24"/>
        </w:rPr>
        <w:t>15/12/2023</w:t>
      </w:r>
      <w:r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4E253663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04A45B98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305A91B7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1D94D580" w14:textId="7412E88F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552BE4">
        <w:rPr>
          <w:color w:val="FF0000"/>
          <w:sz w:val="24"/>
          <w:szCs w:val="24"/>
        </w:rPr>
        <w:t>14</w:t>
      </w:r>
      <w:r>
        <w:rPr>
          <w:color w:val="FF0000"/>
          <w:sz w:val="24"/>
          <w:szCs w:val="24"/>
        </w:rPr>
        <w:t xml:space="preserve"> de novembro </w:t>
      </w:r>
      <w:r w:rsidRPr="00394958">
        <w:rPr>
          <w:color w:val="FF0000"/>
          <w:sz w:val="24"/>
          <w:szCs w:val="24"/>
        </w:rPr>
        <w:t>de 202</w:t>
      </w:r>
      <w:r>
        <w:rPr>
          <w:color w:val="FF0000"/>
          <w:sz w:val="24"/>
          <w:szCs w:val="24"/>
        </w:rPr>
        <w:t>3</w:t>
      </w:r>
    </w:p>
    <w:p w14:paraId="71CF55EE" w14:textId="77777777" w:rsidR="003A4D34" w:rsidRPr="009459AF" w:rsidRDefault="003A4D34" w:rsidP="003A4D34"/>
    <w:p w14:paraId="3A2081C6" w14:textId="77777777" w:rsidR="003A4D34" w:rsidRPr="009459AF" w:rsidRDefault="003A4D34" w:rsidP="003A4D34"/>
    <w:p w14:paraId="54E388D7" w14:textId="77777777" w:rsidR="008448F0" w:rsidRPr="009459AF" w:rsidRDefault="008448F0" w:rsidP="009459AF"/>
    <w:sectPr w:rsidR="008448F0" w:rsidRPr="009459AF" w:rsidSect="00A819F3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3BAAB" w14:textId="77777777" w:rsidR="00B64896" w:rsidRDefault="00B64896">
      <w:pPr>
        <w:spacing w:after="0" w:line="240" w:lineRule="auto"/>
      </w:pPr>
      <w:r>
        <w:separator/>
      </w:r>
    </w:p>
  </w:endnote>
  <w:endnote w:type="continuationSeparator" w:id="0">
    <w:p w14:paraId="32199A45" w14:textId="77777777" w:rsidR="00B64896" w:rsidRDefault="00B6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83C8" w14:textId="1062D2BF" w:rsidR="00031AA6" w:rsidRDefault="0039400A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D92365" wp14:editId="274AADF1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170D7" w14:textId="009933BF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2109B" w14:textId="77777777" w:rsidR="00B64896" w:rsidRDefault="00B64896">
      <w:pPr>
        <w:spacing w:after="0" w:line="240" w:lineRule="auto"/>
      </w:pPr>
      <w:r>
        <w:separator/>
      </w:r>
    </w:p>
  </w:footnote>
  <w:footnote w:type="continuationSeparator" w:id="0">
    <w:p w14:paraId="5AF97394" w14:textId="77777777" w:rsidR="00B64896" w:rsidRDefault="00B64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C1C4" w14:textId="0383E079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7CC6204" wp14:editId="6F686950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96182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16DDF"/>
    <w:rsid w:val="00031AA6"/>
    <w:rsid w:val="0007077A"/>
    <w:rsid w:val="000C7710"/>
    <w:rsid w:val="000D6EB5"/>
    <w:rsid w:val="000F5404"/>
    <w:rsid w:val="00166F47"/>
    <w:rsid w:val="001E0605"/>
    <w:rsid w:val="002069D6"/>
    <w:rsid w:val="0021718D"/>
    <w:rsid w:val="0023290D"/>
    <w:rsid w:val="00247955"/>
    <w:rsid w:val="00294A81"/>
    <w:rsid w:val="002B4B95"/>
    <w:rsid w:val="0039400A"/>
    <w:rsid w:val="003A2FF7"/>
    <w:rsid w:val="003A4D34"/>
    <w:rsid w:val="003F12D4"/>
    <w:rsid w:val="00423892"/>
    <w:rsid w:val="00437F48"/>
    <w:rsid w:val="0046448A"/>
    <w:rsid w:val="004A67A3"/>
    <w:rsid w:val="004F266C"/>
    <w:rsid w:val="00500FD2"/>
    <w:rsid w:val="00552BE4"/>
    <w:rsid w:val="005C5FF2"/>
    <w:rsid w:val="005F5153"/>
    <w:rsid w:val="006A70D6"/>
    <w:rsid w:val="006D77A6"/>
    <w:rsid w:val="006F1755"/>
    <w:rsid w:val="007346D0"/>
    <w:rsid w:val="007E6C0E"/>
    <w:rsid w:val="008448F0"/>
    <w:rsid w:val="00892C7E"/>
    <w:rsid w:val="008942E0"/>
    <w:rsid w:val="008C52C1"/>
    <w:rsid w:val="009149D4"/>
    <w:rsid w:val="009459AF"/>
    <w:rsid w:val="00963553"/>
    <w:rsid w:val="009D176E"/>
    <w:rsid w:val="00A819F3"/>
    <w:rsid w:val="00B64896"/>
    <w:rsid w:val="00B74055"/>
    <w:rsid w:val="00B926E5"/>
    <w:rsid w:val="00BD7A3D"/>
    <w:rsid w:val="00C925B4"/>
    <w:rsid w:val="00D448F4"/>
    <w:rsid w:val="00D77158"/>
    <w:rsid w:val="00DA5BB2"/>
    <w:rsid w:val="00DC59FA"/>
    <w:rsid w:val="00DD37E0"/>
    <w:rsid w:val="00DE747F"/>
    <w:rsid w:val="00DE7AEE"/>
    <w:rsid w:val="00DF5F79"/>
    <w:rsid w:val="00E40CF6"/>
    <w:rsid w:val="00F42B2D"/>
    <w:rsid w:val="00F60FC2"/>
    <w:rsid w:val="00FC72E9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5EB8C"/>
  <w15:chartTrackingRefBased/>
  <w15:docId w15:val="{488BAFDE-EB62-4329-ABDE-74BBA0A2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  <w:lang w:val="x-none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Machado</dc:creator>
  <cp:keywords/>
  <dc:description/>
  <cp:lastModifiedBy>Departamento Pessoal Municipio Braço do Norte</cp:lastModifiedBy>
  <cp:revision>2</cp:revision>
  <cp:lastPrinted>2023-12-14T20:13:00Z</cp:lastPrinted>
  <dcterms:created xsi:type="dcterms:W3CDTF">2023-12-14T21:20:00Z</dcterms:created>
  <dcterms:modified xsi:type="dcterms:W3CDTF">2023-12-14T21:20:00Z</dcterms:modified>
</cp:coreProperties>
</file>